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BC80" w14:textId="63C5CB8F" w:rsidR="00112D02" w:rsidRPr="00E10E77" w:rsidRDefault="00235D5A" w:rsidP="000120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1D4E69">
        <w:rPr>
          <w:rFonts w:cs="Arial"/>
          <w:noProof/>
        </w:rPr>
        <w:drawing>
          <wp:anchor distT="0" distB="0" distL="114300" distR="114300" simplePos="0" relativeHeight="251659264" behindDoc="0" locked="0" layoutInCell="1" hidden="0" allowOverlap="1" wp14:anchorId="361F21EA" wp14:editId="2F96F389">
            <wp:simplePos x="0" y="0"/>
            <wp:positionH relativeFrom="column">
              <wp:posOffset>232228</wp:posOffset>
            </wp:positionH>
            <wp:positionV relativeFrom="paragraph">
              <wp:posOffset>-1539150</wp:posOffset>
            </wp:positionV>
            <wp:extent cx="723265" cy="925195"/>
            <wp:effectExtent l="0" t="0" r="0" b="0"/>
            <wp:wrapNone/>
            <wp:docPr id="1" name="image1.png" descr="Uma imagem com captura de ecrã, Gráficos, Tipo de letra,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 de letra, texto&#10;&#10;Descrição gerada automaticamente"/>
                    <pic:cNvPicPr preferRelativeResize="0"/>
                  </pic:nvPicPr>
                  <pic:blipFill>
                    <a:blip r:embed="rId6"/>
                    <a:srcRect l="36043" t="37672" r="38100" b="3888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D02" w:rsidRPr="00E10E77"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ANEXO A</w:t>
      </w:r>
    </w:p>
    <w:p w14:paraId="35F225E2" w14:textId="77777777" w:rsidR="00881185" w:rsidRPr="00E10E77" w:rsidRDefault="00112D02" w:rsidP="000120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E10E77"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FORMULÁRIO DE SUBMISSÃO DE PEDIDO DE APRECIAÇÃO</w:t>
      </w:r>
    </w:p>
    <w:p w14:paraId="25A42F77" w14:textId="77777777" w:rsidR="003838C4" w:rsidRDefault="003838C4" w:rsidP="003838C4">
      <w:pPr>
        <w:pStyle w:val="Ttulo"/>
        <w:spacing w:line="276" w:lineRule="auto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26BDA2FA" w14:textId="77777777" w:rsidR="0001200F" w:rsidRDefault="0001200F" w:rsidP="003838C4">
      <w:pPr>
        <w:pStyle w:val="Ttulo"/>
        <w:spacing w:line="276" w:lineRule="auto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542213E1" w14:textId="77777777" w:rsidR="0074369B" w:rsidRPr="00B008C0" w:rsidRDefault="00112D02" w:rsidP="00112D02">
      <w:pPr>
        <w:pStyle w:val="Ttulo"/>
        <w:tabs>
          <w:tab w:val="left" w:pos="284"/>
        </w:tabs>
        <w:spacing w:line="276" w:lineRule="auto"/>
        <w:jc w:val="left"/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008C0"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IDENTIFICAÇÃO DO PROJETO</w:t>
      </w:r>
    </w:p>
    <w:p w14:paraId="3A618E62" w14:textId="77777777" w:rsidR="004F64E9" w:rsidRDefault="004F64E9" w:rsidP="00112D02">
      <w:pPr>
        <w:pStyle w:val="Ttulo"/>
        <w:tabs>
          <w:tab w:val="left" w:pos="284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4BA011CE" w14:textId="77777777" w:rsidR="004F64E9" w:rsidRPr="00B008C0" w:rsidRDefault="00B008C0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r w:rsidR="004F64E9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Título do projeto/trabalho:</w:t>
      </w:r>
    </w:p>
    <w:tbl>
      <w:tblPr>
        <w:tblStyle w:val="TabelacomGrelha"/>
        <w:tblW w:w="9497" w:type="dxa"/>
        <w:tblInd w:w="392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F64E9" w14:paraId="3203617F" w14:textId="77777777" w:rsidTr="00D905AB">
        <w:tc>
          <w:tcPr>
            <w:tcW w:w="9497" w:type="dxa"/>
          </w:tcPr>
          <w:p w14:paraId="56D7DB42" w14:textId="77777777" w:rsidR="004F64E9" w:rsidRPr="00112D02" w:rsidRDefault="004F64E9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46C01BE7" w14:textId="77777777" w:rsidR="004F64E9" w:rsidRDefault="004F64E9" w:rsidP="004F64E9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52FB53CB" w14:textId="7A0AE865" w:rsidR="004F64E9" w:rsidRPr="00B008C0" w:rsidRDefault="004F64E9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r w:rsidR="00D905AB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Investigador principa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l</w:t>
      </w:r>
      <w:r w:rsidR="00002805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(Nome, área/profissão, local de trabalho)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4F64E9" w14:paraId="08F64E2C" w14:textId="77777777" w:rsidTr="00D905AB">
        <w:tc>
          <w:tcPr>
            <w:tcW w:w="9497" w:type="dxa"/>
            <w:tcBorders>
              <w:top w:val="nil"/>
            </w:tcBorders>
          </w:tcPr>
          <w:p w14:paraId="0ECA7BA6" w14:textId="77777777" w:rsidR="004F64E9" w:rsidRPr="00112D02" w:rsidRDefault="004F64E9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6C21B0AB" w14:textId="77777777" w:rsidR="00D905AB" w:rsidRDefault="00D905AB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63838349" w14:textId="1B5F4C67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proofErr w:type="spellStart"/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Co-investigadores</w:t>
      </w:r>
      <w:proofErr w:type="spellEnd"/>
      <w:r w:rsidR="00002805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(Nome, área/profissão, local de trabalho)</w:t>
      </w:r>
      <w:r w:rsidR="00002805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D905AB" w14:paraId="72C20BEF" w14:textId="77777777" w:rsidTr="00D905AB">
        <w:tc>
          <w:tcPr>
            <w:tcW w:w="9497" w:type="dxa"/>
            <w:tcBorders>
              <w:top w:val="nil"/>
            </w:tcBorders>
          </w:tcPr>
          <w:p w14:paraId="47506867" w14:textId="77777777" w:rsidR="00D905AB" w:rsidRPr="00112D02" w:rsidRDefault="00D905AB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1950CBD5" w14:textId="77777777" w:rsidR="00D905AB" w:rsidRDefault="00D905AB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4BA87588" w14:textId="1D0788A4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r w:rsidR="00235D5A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Local ou forma de execução do projeto </w:t>
      </w:r>
      <w:r w:rsidR="00E66CC7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</w:t>
      </w:r>
      <w:r w:rsidR="00E66CC7" w:rsidRPr="00506AA0">
        <w:rPr>
          <w:rFonts w:ascii="Calibri Light" w:eastAsiaTheme="minorHAnsi" w:hAnsi="Calibri Light" w:cs="Calibri Light"/>
          <w:sz w:val="18"/>
          <w:szCs w:val="24"/>
          <w:lang w:eastAsia="en-US"/>
        </w:rPr>
        <w:t>(anexar consentimento das instituições</w:t>
      </w:r>
      <w:r w:rsidR="00235D5A">
        <w:rPr>
          <w:rFonts w:ascii="Calibri Light" w:eastAsiaTheme="minorHAnsi" w:hAnsi="Calibri Light" w:cs="Calibri Light"/>
          <w:sz w:val="18"/>
          <w:szCs w:val="24"/>
          <w:lang w:eastAsia="en-US"/>
        </w:rPr>
        <w:t>/unidades de saúde se aplicável</w:t>
      </w:r>
      <w:r w:rsidR="00E66CC7" w:rsidRPr="00506AA0">
        <w:rPr>
          <w:rFonts w:ascii="Calibri Light" w:eastAsiaTheme="minorHAnsi" w:hAnsi="Calibri Light" w:cs="Calibri Light"/>
          <w:sz w:val="18"/>
          <w:szCs w:val="24"/>
          <w:lang w:eastAsia="en-US"/>
        </w:rPr>
        <w:t>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D905AB" w14:paraId="76A0A245" w14:textId="77777777" w:rsidTr="00D905AB">
        <w:tc>
          <w:tcPr>
            <w:tcW w:w="9497" w:type="dxa"/>
            <w:tcBorders>
              <w:top w:val="nil"/>
            </w:tcBorders>
          </w:tcPr>
          <w:p w14:paraId="18B1C35E" w14:textId="77777777" w:rsidR="00D905AB" w:rsidRPr="00112D02" w:rsidRDefault="00D905AB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0B7E28F5" w14:textId="77777777" w:rsidR="00475EB5" w:rsidRDefault="00475EB5" w:rsidP="00112D02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701"/>
      </w:tblGrid>
      <w:tr w:rsidR="00475EB5" w14:paraId="0FEA5372" w14:textId="77777777" w:rsidTr="00201025">
        <w:tc>
          <w:tcPr>
            <w:tcW w:w="3454" w:type="dxa"/>
            <w:tcBorders>
              <w:right w:val="single" w:sz="4" w:space="0" w:color="BFBFBF" w:themeColor="background1" w:themeShade="BF"/>
            </w:tcBorders>
          </w:tcPr>
          <w:p w14:paraId="01F5E419" w14:textId="648086D7" w:rsidR="00475EB5" w:rsidRPr="00475EB5" w:rsidRDefault="00475EB5" w:rsidP="00B008C0">
            <w:pPr>
              <w:tabs>
                <w:tab w:val="left" w:pos="284"/>
              </w:tabs>
              <w:spacing w:line="240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B008C0">
              <w:rPr>
                <w:rFonts w:ascii="Calibri Light" w:eastAsiaTheme="minorHAnsi" w:hAnsi="Calibri Light" w:cs="Calibri Light"/>
                <w:b/>
                <w:sz w:val="22"/>
                <w:szCs w:val="24"/>
                <w:lang w:eastAsia="en-US"/>
              </w:rPr>
              <w:t>Data prevista de início</w:t>
            </w:r>
            <w:r w:rsidR="00201025">
              <w:rPr>
                <w:rFonts w:ascii="Calibri Light" w:eastAsiaTheme="minorHAnsi" w:hAnsi="Calibri Light" w:cs="Calibri Light"/>
                <w:b/>
                <w:sz w:val="22"/>
                <w:szCs w:val="24"/>
                <w:lang w:eastAsia="en-US"/>
              </w:rPr>
              <w:t xml:space="preserve"> do projeto</w:t>
            </w:r>
            <w:r w:rsidRPr="00B008C0">
              <w:rPr>
                <w:rFonts w:ascii="Calibri Light" w:eastAsiaTheme="minorHAnsi" w:hAnsi="Calibri Light" w:cs="Calibri Light"/>
                <w:b/>
                <w:sz w:val="22"/>
                <w:szCs w:val="24"/>
                <w:lang w:eastAsia="en-US"/>
              </w:rPr>
              <w:t>:</w:t>
            </w: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3C432F" w14:textId="77777777" w:rsidR="00475EB5" w:rsidRDefault="00475EB5" w:rsidP="00492632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2B900013" w14:textId="77777777" w:rsidR="00475EB5" w:rsidRDefault="00475EB5" w:rsidP="00112D02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4"/>
        <w:gridCol w:w="1701"/>
      </w:tblGrid>
      <w:tr w:rsidR="00475EB5" w14:paraId="54B6B6DA" w14:textId="77777777" w:rsidTr="00201025">
        <w:tc>
          <w:tcPr>
            <w:tcW w:w="3454" w:type="dxa"/>
            <w:tcBorders>
              <w:right w:val="single" w:sz="4" w:space="0" w:color="BFBFBF" w:themeColor="background1" w:themeShade="BF"/>
            </w:tcBorders>
          </w:tcPr>
          <w:p w14:paraId="4E5FB391" w14:textId="77777777" w:rsidR="00475EB5" w:rsidRPr="00475EB5" w:rsidRDefault="00475EB5" w:rsidP="00B008C0">
            <w:pPr>
              <w:tabs>
                <w:tab w:val="left" w:pos="284"/>
              </w:tabs>
              <w:spacing w:line="240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B008C0">
              <w:rPr>
                <w:rFonts w:ascii="Calibri Light" w:eastAsiaTheme="minorHAnsi" w:hAnsi="Calibri Light" w:cs="Calibri Light"/>
                <w:b/>
                <w:sz w:val="22"/>
                <w:szCs w:val="24"/>
                <w:lang w:eastAsia="en-US"/>
              </w:rPr>
              <w:t>Data prevista de conclusão:</w:t>
            </w:r>
          </w:p>
        </w:tc>
        <w:tc>
          <w:tcPr>
            <w:tcW w:w="170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89346" w14:textId="77777777" w:rsidR="00475EB5" w:rsidRDefault="00475EB5" w:rsidP="00492632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00919B8C" w14:textId="77777777" w:rsidR="00475EB5" w:rsidRDefault="00475EB5" w:rsidP="00475EB5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6D08EEDF" w14:textId="77777777" w:rsidR="00475EB5" w:rsidRDefault="00475EB5" w:rsidP="00112D02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0AC0D6E1" w14:textId="77777777" w:rsidR="004F64E9" w:rsidRPr="00B008C0" w:rsidRDefault="004F64E9" w:rsidP="004F64E9">
      <w:pPr>
        <w:pStyle w:val="Ttulo"/>
        <w:tabs>
          <w:tab w:val="left" w:pos="284"/>
        </w:tabs>
        <w:spacing w:line="276" w:lineRule="auto"/>
        <w:jc w:val="left"/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B008C0">
        <w:rPr>
          <w:rFonts w:ascii="Calibri Light" w:eastAsiaTheme="minorHAnsi" w:hAnsi="Calibri Light" w:cs="Calibri Light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PROTOCOLO DO PROJETO</w:t>
      </w:r>
    </w:p>
    <w:p w14:paraId="23002A1E" w14:textId="77777777" w:rsidR="00D905AB" w:rsidRDefault="00D905AB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585C7319" w14:textId="77777777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Introdução / Justificação 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(Máximo 500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D905AB" w14:paraId="5949C41B" w14:textId="77777777" w:rsidTr="00492632">
        <w:tc>
          <w:tcPr>
            <w:tcW w:w="9497" w:type="dxa"/>
            <w:tcBorders>
              <w:top w:val="nil"/>
            </w:tcBorders>
          </w:tcPr>
          <w:p w14:paraId="6DB87ABE" w14:textId="77777777" w:rsidR="00D905AB" w:rsidRPr="00112D02" w:rsidRDefault="00D905AB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7DF52E06" w14:textId="77777777" w:rsidR="00D905AB" w:rsidRDefault="00D905AB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41F3A3CD" w14:textId="77777777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Objetivos do estudo 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(Máximo 200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D905AB" w14:paraId="34ED62BD" w14:textId="77777777" w:rsidTr="00E01982">
        <w:tc>
          <w:tcPr>
            <w:tcW w:w="9497" w:type="dxa"/>
            <w:tcBorders>
              <w:top w:val="nil"/>
            </w:tcBorders>
          </w:tcPr>
          <w:p w14:paraId="3ADFC09F" w14:textId="77777777" w:rsidR="00D905AB" w:rsidRPr="00112D02" w:rsidRDefault="00D905AB" w:rsidP="00E0198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11F1B15F" w14:textId="77777777" w:rsidR="00D905AB" w:rsidRDefault="00D905AB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002E52A5" w14:textId="77777777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>Participantes envolvidos:</w:t>
      </w:r>
    </w:p>
    <w:p w14:paraId="0C254236" w14:textId="77777777" w:rsidR="00327281" w:rsidRDefault="00327281" w:rsidP="00327281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123"/>
      </w:tblGrid>
      <w:tr w:rsidR="00327281" w14:paraId="34789113" w14:textId="77777777" w:rsidTr="00327281">
        <w:tc>
          <w:tcPr>
            <w:tcW w:w="3278" w:type="dxa"/>
            <w:tcBorders>
              <w:right w:val="single" w:sz="4" w:space="0" w:color="BFBFBF" w:themeColor="background1" w:themeShade="BF"/>
            </w:tcBorders>
          </w:tcPr>
          <w:p w14:paraId="0C69C2ED" w14:textId="433338B4" w:rsidR="00327281" w:rsidRPr="00D905AB" w:rsidRDefault="00327281" w:rsidP="00327281">
            <w:pPr>
              <w:pStyle w:val="Ttulo"/>
              <w:tabs>
                <w:tab w:val="left" w:pos="328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  <w:r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  <w:tab/>
            </w:r>
            <w:r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População a estuda</w:t>
            </w:r>
            <w:r w:rsidR="00FB2211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r</w:t>
            </w:r>
            <w:r w:rsidR="003A53BD" w:rsidRPr="00FB2211">
              <w:rPr>
                <w:rFonts w:ascii="Calibri Light" w:eastAsiaTheme="minorHAnsi" w:hAnsi="Calibri Light" w:cs="Calibri Light"/>
                <w:b w:val="0"/>
                <w:sz w:val="18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(Máximo 100 palavras):</w:t>
            </w:r>
          </w:p>
        </w:tc>
        <w:tc>
          <w:tcPr>
            <w:tcW w:w="62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67AD84" w14:textId="77777777" w:rsidR="00327281" w:rsidRDefault="00327281" w:rsidP="00C34C15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10625CF9" w14:textId="77777777" w:rsidR="00327281" w:rsidRDefault="00327281" w:rsidP="00327281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139"/>
      </w:tblGrid>
      <w:tr w:rsidR="00327281" w14:paraId="5A77F2CF" w14:textId="77777777" w:rsidTr="00327281">
        <w:tc>
          <w:tcPr>
            <w:tcW w:w="3278" w:type="dxa"/>
            <w:tcBorders>
              <w:right w:val="single" w:sz="4" w:space="0" w:color="BFBFBF" w:themeColor="background1" w:themeShade="BF"/>
            </w:tcBorders>
          </w:tcPr>
          <w:p w14:paraId="2895727B" w14:textId="5DA6D52C" w:rsidR="00327281" w:rsidRPr="00D905AB" w:rsidRDefault="00235D5A" w:rsidP="00327281">
            <w:pPr>
              <w:pStyle w:val="Ttulo"/>
              <w:tabs>
                <w:tab w:val="left" w:pos="328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  <w:r w:rsidRPr="001D4E69">
              <w:rPr>
                <w:rFonts w:cs="Arial"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hidden="0" allowOverlap="1" wp14:anchorId="644CE3D5" wp14:editId="74CD3CF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-1538605</wp:posOffset>
                  </wp:positionV>
                  <wp:extent cx="723265" cy="925195"/>
                  <wp:effectExtent l="0" t="0" r="0" b="0"/>
                  <wp:wrapNone/>
                  <wp:docPr id="2" name="image1.png" descr="Uma imagem com captura de ecrã, Gráficos, Tipo de letra, text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ma imagem com captura de ecrã, Gráficos, Tipo de letra, texto&#10;&#10;Descrição gerada automaticamente"/>
                          <pic:cNvPicPr preferRelativeResize="0"/>
                        </pic:nvPicPr>
                        <pic:blipFill>
                          <a:blip r:embed="rId6"/>
                          <a:srcRect l="36043" t="37672" r="38100" b="38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9251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5B11A" w14:textId="77777777" w:rsidR="00327281" w:rsidRDefault="00327281" w:rsidP="00C34C15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46AACA29" w14:textId="77777777" w:rsidR="00327281" w:rsidRDefault="00327281" w:rsidP="00327281">
      <w:pPr>
        <w:pStyle w:val="Ttulo"/>
        <w:tabs>
          <w:tab w:val="left" w:pos="840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211A745E" w14:textId="77777777" w:rsidR="00327281" w:rsidRDefault="00327281" w:rsidP="00D905AB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124"/>
      </w:tblGrid>
      <w:tr w:rsidR="00D905AB" w14:paraId="02521467" w14:textId="77777777" w:rsidTr="00327281">
        <w:tc>
          <w:tcPr>
            <w:tcW w:w="3278" w:type="dxa"/>
            <w:tcBorders>
              <w:right w:val="single" w:sz="4" w:space="0" w:color="BFBFBF" w:themeColor="background1" w:themeShade="BF"/>
            </w:tcBorders>
          </w:tcPr>
          <w:p w14:paraId="0EEEFC17" w14:textId="77777777" w:rsidR="00D905AB" w:rsidRPr="00D905AB" w:rsidRDefault="00475EB5" w:rsidP="003A53BD">
            <w:pPr>
              <w:pStyle w:val="Ttulo"/>
              <w:tabs>
                <w:tab w:val="left" w:pos="328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  <w:r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  <w:tab/>
            </w:r>
            <w:r w:rsidR="003A53BD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Tamanho da(s)</w:t>
            </w:r>
            <w:r w:rsidR="00D905AB" w:rsidRPr="00B008C0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amostra</w:t>
            </w:r>
            <w:r w:rsidR="003A53BD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(</w:t>
            </w:r>
            <w:r w:rsidR="00D905AB" w:rsidRPr="00B008C0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s</w:t>
            </w:r>
            <w:r w:rsidR="003A53BD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) </w:t>
            </w:r>
            <w:r w:rsidR="003A53BD" w:rsidRPr="003A53BD">
              <w:rPr>
                <w:rFonts w:ascii="Calibri Light" w:eastAsiaTheme="minorHAnsi" w:hAnsi="Calibri Light" w:cs="Calibri Light"/>
                <w:b w:val="0"/>
                <w:sz w:val="18"/>
                <w:szCs w:val="24"/>
                <w:u w:val="none"/>
                <w:lang w:eastAsia="en-US"/>
              </w:rPr>
              <w:t>(</w:t>
            </w:r>
            <w:r w:rsidR="003A53BD" w:rsidRPr="00FB2211">
              <w:rPr>
                <w:rFonts w:ascii="Calibri Light" w:eastAsiaTheme="minorHAnsi" w:hAnsi="Calibri Light" w:cs="Calibri Light"/>
                <w:b w:val="0"/>
                <w:sz w:val="18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Máximo 200 palavras):</w:t>
            </w:r>
          </w:p>
        </w:tc>
        <w:tc>
          <w:tcPr>
            <w:tcW w:w="62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9ABD7" w14:textId="77777777" w:rsidR="00D905AB" w:rsidRDefault="00D905AB" w:rsidP="00475EB5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21E556DD" w14:textId="77777777" w:rsidR="00D905AB" w:rsidRDefault="00D905AB" w:rsidP="00475EB5">
      <w:pPr>
        <w:pStyle w:val="Ttulo"/>
        <w:tabs>
          <w:tab w:val="left" w:pos="840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123"/>
      </w:tblGrid>
      <w:tr w:rsidR="00D905AB" w14:paraId="5181F451" w14:textId="77777777" w:rsidTr="00327281">
        <w:tc>
          <w:tcPr>
            <w:tcW w:w="3278" w:type="dxa"/>
            <w:tcBorders>
              <w:right w:val="single" w:sz="4" w:space="0" w:color="BFBFBF" w:themeColor="background1" w:themeShade="BF"/>
            </w:tcBorders>
          </w:tcPr>
          <w:p w14:paraId="76421809" w14:textId="77777777" w:rsidR="00D905AB" w:rsidRDefault="00475EB5" w:rsidP="00475EB5">
            <w:pPr>
              <w:pStyle w:val="Ttulo"/>
              <w:tabs>
                <w:tab w:val="left" w:pos="328"/>
                <w:tab w:val="right" w:pos="9639"/>
              </w:tabs>
              <w:spacing w:line="276" w:lineRule="auto"/>
              <w:jc w:val="left"/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  <w:tab/>
            </w:r>
            <w:r w:rsidR="00D905AB" w:rsidRPr="00B008C0">
              <w:rPr>
                <w:rFonts w:ascii="Calibri Light" w:eastAsiaTheme="minorHAnsi" w:hAnsi="Calibri Light" w:cs="Calibri Light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Processo de recrutamento</w:t>
            </w:r>
          </w:p>
          <w:p w14:paraId="60A10837" w14:textId="77777777" w:rsidR="003A53BD" w:rsidRPr="003A53BD" w:rsidRDefault="003A53BD" w:rsidP="00475EB5">
            <w:pPr>
              <w:pStyle w:val="Ttulo"/>
              <w:tabs>
                <w:tab w:val="left" w:pos="328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  <w:r w:rsidRPr="003A53BD">
              <w:rPr>
                <w:rFonts w:ascii="Calibri Light" w:eastAsiaTheme="minorHAnsi" w:hAnsi="Calibri Light" w:cs="Calibri Light"/>
                <w:b w:val="0"/>
                <w:sz w:val="18"/>
                <w:szCs w:val="24"/>
                <w:u w:val="none"/>
                <w:lang w:eastAsia="en-US"/>
              </w:rPr>
              <w:t>(</w:t>
            </w:r>
            <w:r w:rsidRPr="00FB2211">
              <w:rPr>
                <w:rFonts w:ascii="Calibri Light" w:eastAsiaTheme="minorHAnsi" w:hAnsi="Calibri Light" w:cs="Calibri Light"/>
                <w:b w:val="0"/>
                <w:sz w:val="18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Máximo 200 palavras):</w:t>
            </w:r>
          </w:p>
        </w:tc>
        <w:tc>
          <w:tcPr>
            <w:tcW w:w="62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520A4" w14:textId="77777777" w:rsidR="00D905AB" w:rsidRDefault="00D905AB" w:rsidP="00475EB5">
            <w:pPr>
              <w:pStyle w:val="Ttulo"/>
              <w:tabs>
                <w:tab w:val="left" w:pos="840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noProof/>
                <w:sz w:val="22"/>
                <w:szCs w:val="22"/>
                <w:u w:val="none"/>
              </w:rPr>
            </w:pPr>
          </w:p>
        </w:tc>
      </w:tr>
    </w:tbl>
    <w:p w14:paraId="01869EDF" w14:textId="77777777" w:rsidR="00327281" w:rsidRDefault="00327281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</w:p>
    <w:p w14:paraId="24898384" w14:textId="77777777" w:rsidR="00475EB5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Plano de investigação </w:t>
      </w:r>
      <w:r w:rsidR="003A53BD">
        <w:rPr>
          <w:rFonts w:ascii="Calibri Light" w:eastAsiaTheme="minorHAnsi" w:hAnsi="Calibri Light" w:cs="Calibri Light"/>
          <w:sz w:val="18"/>
          <w:szCs w:val="24"/>
          <w:lang w:eastAsia="en-US"/>
        </w:rPr>
        <w:t>(Máximo 3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00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475EB5" w14:paraId="3D4D86F1" w14:textId="77777777" w:rsidTr="00492632">
        <w:tc>
          <w:tcPr>
            <w:tcW w:w="9497" w:type="dxa"/>
            <w:tcBorders>
              <w:top w:val="nil"/>
            </w:tcBorders>
          </w:tcPr>
          <w:p w14:paraId="4A8722C4" w14:textId="77777777" w:rsidR="00475EB5" w:rsidRPr="00112D02" w:rsidRDefault="00475EB5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623EA384" w14:textId="77777777" w:rsidR="00475EB5" w:rsidRDefault="00475EB5" w:rsidP="00D905AB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1813E23C" w14:textId="77777777" w:rsidR="00E66CC7" w:rsidRPr="00B008C0" w:rsidRDefault="00E66CC7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Cronograma </w:t>
      </w:r>
      <w:r w:rsidR="003A53BD">
        <w:rPr>
          <w:rFonts w:ascii="Calibri Light" w:eastAsiaTheme="minorHAnsi" w:hAnsi="Calibri Light" w:cs="Calibri Light"/>
          <w:sz w:val="18"/>
          <w:szCs w:val="24"/>
          <w:lang w:eastAsia="en-US"/>
        </w:rPr>
        <w:t>(Máximo 2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00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E66CC7" w14:paraId="6194C17B" w14:textId="77777777" w:rsidTr="00492632">
        <w:tc>
          <w:tcPr>
            <w:tcW w:w="9497" w:type="dxa"/>
            <w:tcBorders>
              <w:top w:val="nil"/>
            </w:tcBorders>
          </w:tcPr>
          <w:p w14:paraId="4DDAE51F" w14:textId="77777777" w:rsidR="00E66CC7" w:rsidRPr="00112D02" w:rsidRDefault="00E66CC7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22CF891E" w14:textId="77777777" w:rsidR="00E66CC7" w:rsidRDefault="00E66CC7" w:rsidP="00E66CC7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0ECBF9ED" w14:textId="77777777" w:rsidR="00E66CC7" w:rsidRPr="00B008C0" w:rsidRDefault="00E66CC7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Expectativa de resultados </w:t>
      </w:r>
      <w:r w:rsidR="003A53BD">
        <w:rPr>
          <w:rFonts w:ascii="Calibri Light" w:eastAsiaTheme="minorHAnsi" w:hAnsi="Calibri Light" w:cs="Calibri Light"/>
          <w:sz w:val="18"/>
          <w:szCs w:val="24"/>
          <w:lang w:eastAsia="en-US"/>
        </w:rPr>
        <w:t>(Máximo 25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E66CC7" w14:paraId="1F95B789" w14:textId="77777777" w:rsidTr="00492632">
        <w:tc>
          <w:tcPr>
            <w:tcW w:w="9497" w:type="dxa"/>
            <w:tcBorders>
              <w:top w:val="nil"/>
            </w:tcBorders>
          </w:tcPr>
          <w:p w14:paraId="423FAB26" w14:textId="77777777" w:rsidR="00E66CC7" w:rsidRPr="00112D02" w:rsidRDefault="00E66CC7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4DAEB75E" w14:textId="77777777" w:rsidR="00327281" w:rsidRDefault="00327281" w:rsidP="00327281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42BD7E9E" w14:textId="4DA042FF" w:rsidR="00327281" w:rsidRPr="00B008C0" w:rsidRDefault="00327281" w:rsidP="00327281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r w:rsidRPr="0032728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Previsão de </w:t>
      </w:r>
      <w:r w:rsidR="008018A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forma de </w:t>
      </w:r>
      <w:r w:rsidRPr="0032728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divulgação dos resultados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</w:t>
      </w:r>
      <w:r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(Máximo 200 palavras)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327281" w14:paraId="345DB5E0" w14:textId="77777777" w:rsidTr="00C34C15">
        <w:tc>
          <w:tcPr>
            <w:tcW w:w="9497" w:type="dxa"/>
            <w:tcBorders>
              <w:top w:val="nil"/>
            </w:tcBorders>
          </w:tcPr>
          <w:p w14:paraId="7AAF5BB2" w14:textId="77777777" w:rsidR="00327281" w:rsidRPr="00112D02" w:rsidRDefault="00327281" w:rsidP="00C34C15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0A170FBF" w14:textId="77777777" w:rsidR="00E66CC7" w:rsidRDefault="00E66CC7" w:rsidP="00E66CC7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31C3BCCC" w14:textId="039E2089" w:rsidR="00D905AB" w:rsidRPr="00B008C0" w:rsidRDefault="00D905AB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</w:r>
      <w:r w:rsidR="00235D5A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Quais os </w:t>
      </w:r>
      <w:r w:rsidR="00235D5A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riscos ou incómodos </w:t>
      </w:r>
      <w:r w:rsidR="00235D5A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esperados </w:t>
      </w:r>
      <w:r w:rsidR="00235D5A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para os participantes </w:t>
      </w:r>
      <w:r w:rsidR="00235D5A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e d</w:t>
      </w:r>
      <w:r w:rsidR="00475EB5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e que forma são acautelados?</w:t>
      </w:r>
      <w:r w:rsidR="003A53BD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</w:t>
      </w:r>
      <w:r w:rsidR="003A53BD"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(Máximo 200 palavras)</w:t>
      </w:r>
      <w:r w:rsidR="003A53BD"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D905AB" w14:paraId="433A03A0" w14:textId="77777777" w:rsidTr="00492632">
        <w:tc>
          <w:tcPr>
            <w:tcW w:w="9497" w:type="dxa"/>
            <w:tcBorders>
              <w:top w:val="nil"/>
            </w:tcBorders>
          </w:tcPr>
          <w:p w14:paraId="3D2EB09B" w14:textId="77777777" w:rsidR="00D905AB" w:rsidRPr="00112D02" w:rsidRDefault="00D905AB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23A9D862" w14:textId="77777777" w:rsidR="00E66CC7" w:rsidRDefault="00E66CC7" w:rsidP="00D905AB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45DEF77A" w14:textId="6EDBB088" w:rsidR="00475EB5" w:rsidRPr="00B008C0" w:rsidRDefault="00475EB5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>Como</w:t>
      </w:r>
      <w:r w:rsidR="004648A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, </w:t>
      </w:r>
      <w:r w:rsidR="004648A0" w:rsidRPr="00FB221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onde, por quanto tempo e por quem,</w:t>
      </w:r>
      <w:r w:rsidRPr="00FB221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será mantida a confidencialidade</w:t>
      </w:r>
      <w:r w:rsidR="003A53BD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dos dados</w:t>
      </w:r>
      <w:r w:rsidR="00FB221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?</w:t>
      </w:r>
      <w:r w:rsidR="003A53BD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  </w:t>
      </w:r>
      <w:r w:rsidR="003A53BD" w:rsidRPr="00B008C0">
        <w:rPr>
          <w:rFonts w:ascii="Calibri Light" w:eastAsiaTheme="minorHAnsi" w:hAnsi="Calibri Light" w:cs="Calibri Light"/>
          <w:sz w:val="18"/>
          <w:szCs w:val="24"/>
          <w:lang w:eastAsia="en-US"/>
        </w:rPr>
        <w:t>(Máximo 200 palavras)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475EB5" w14:paraId="53B71823" w14:textId="77777777" w:rsidTr="00492632">
        <w:tc>
          <w:tcPr>
            <w:tcW w:w="9497" w:type="dxa"/>
            <w:tcBorders>
              <w:top w:val="nil"/>
            </w:tcBorders>
          </w:tcPr>
          <w:p w14:paraId="15C8CEED" w14:textId="77777777" w:rsidR="00475EB5" w:rsidRPr="00112D02" w:rsidRDefault="00475EB5" w:rsidP="00492632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3225DFD7" w14:textId="77777777" w:rsidR="00E66CC7" w:rsidRDefault="00E66CC7" w:rsidP="00E66CC7">
      <w:pPr>
        <w:pStyle w:val="Ttulo"/>
        <w:tabs>
          <w:tab w:val="left" w:pos="284"/>
          <w:tab w:val="right" w:pos="426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72090EDF" w14:textId="77777777" w:rsidR="00E66CC7" w:rsidRPr="00B008C0" w:rsidRDefault="00E66CC7" w:rsidP="00B008C0">
      <w:pPr>
        <w:tabs>
          <w:tab w:val="left" w:pos="284"/>
        </w:tabs>
        <w:spacing w:line="240" w:lineRule="auto"/>
        <w:jc w:val="left"/>
        <w:rPr>
          <w:rFonts w:ascii="Calibri Light" w:eastAsiaTheme="minorHAnsi" w:hAnsi="Calibri Light" w:cs="Calibri Light"/>
          <w:b/>
          <w:sz w:val="22"/>
          <w:szCs w:val="24"/>
          <w:lang w:eastAsia="en-US"/>
        </w:rPr>
      </w:pP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ab/>
        <w:t xml:space="preserve">Que tipos de benefícios poderão </w:t>
      </w:r>
      <w:r w:rsid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result</w:t>
      </w:r>
      <w:r w:rsidR="00327281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a</w:t>
      </w:r>
      <w:r w:rsid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 xml:space="preserve">r para os proponentes </w:t>
      </w:r>
      <w:r w:rsidRPr="00B008C0">
        <w:rPr>
          <w:rFonts w:ascii="Calibri Light" w:eastAsiaTheme="minorHAnsi" w:hAnsi="Calibri Light" w:cs="Calibri Light"/>
          <w:b/>
          <w:sz w:val="22"/>
          <w:szCs w:val="24"/>
          <w:lang w:eastAsia="en-US"/>
        </w:rPr>
        <w:t>e/ou instituição?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E66CC7" w14:paraId="09B327D1" w14:textId="77777777" w:rsidTr="00476469">
        <w:tc>
          <w:tcPr>
            <w:tcW w:w="9497" w:type="dxa"/>
            <w:tcBorders>
              <w:top w:val="nil"/>
            </w:tcBorders>
          </w:tcPr>
          <w:p w14:paraId="608C840F" w14:textId="77777777" w:rsidR="00E66CC7" w:rsidRPr="00112D02" w:rsidRDefault="00E66CC7" w:rsidP="00476469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ascii="Calibri Light" w:hAnsi="Calibri Light" w:cs="Calibri Light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390B33C6" w14:textId="77777777" w:rsidR="00E66CC7" w:rsidRDefault="00E66CC7" w:rsidP="00E66CC7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p w14:paraId="7DCE0B44" w14:textId="77777777" w:rsidR="00E66CC7" w:rsidRDefault="00E66CC7" w:rsidP="00E66CC7">
      <w:pPr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p w14:paraId="649335D3" w14:textId="77777777" w:rsidR="00E66CC7" w:rsidRDefault="00E66CC7" w:rsidP="00E66CC7">
      <w:pPr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Data: </w:t>
      </w:r>
    </w:p>
    <w:p w14:paraId="7E84BEE2" w14:textId="77777777" w:rsidR="00E66CC7" w:rsidRDefault="00E66CC7" w:rsidP="00E66CC7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459BDF22" w14:textId="77777777" w:rsidR="00E66CC7" w:rsidRDefault="00E66CC7" w:rsidP="00E66CC7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</w:t>
      </w:r>
    </w:p>
    <w:p w14:paraId="07CBFF16" w14:textId="77777777" w:rsidR="00E66CC7" w:rsidRDefault="00E66CC7" w:rsidP="00E66CC7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</w:t>
      </w:r>
      <w:r w:rsidR="00327281">
        <w:rPr>
          <w:rFonts w:ascii="Calibri Light" w:hAnsi="Calibri Light" w:cs="Calibri Light"/>
          <w:sz w:val="22"/>
          <w:szCs w:val="22"/>
        </w:rPr>
        <w:t>/A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327281">
        <w:rPr>
          <w:rFonts w:ascii="Calibri Light" w:hAnsi="Calibri Light" w:cs="Calibri Light"/>
          <w:sz w:val="22"/>
          <w:szCs w:val="22"/>
        </w:rPr>
        <w:t>P</w:t>
      </w:r>
      <w:r>
        <w:rPr>
          <w:rFonts w:ascii="Calibri Light" w:hAnsi="Calibri Light" w:cs="Calibri Light"/>
          <w:sz w:val="22"/>
          <w:szCs w:val="22"/>
        </w:rPr>
        <w:t>roponente</w:t>
      </w:r>
    </w:p>
    <w:p w14:paraId="38059967" w14:textId="77777777" w:rsidR="00D905AB" w:rsidRDefault="00D905AB" w:rsidP="004F64E9">
      <w:pPr>
        <w:pStyle w:val="Ttulo"/>
        <w:tabs>
          <w:tab w:val="left" w:pos="284"/>
        </w:tabs>
        <w:spacing w:line="276" w:lineRule="auto"/>
        <w:jc w:val="left"/>
        <w:rPr>
          <w:rFonts w:ascii="Calibri Light" w:hAnsi="Calibri Light" w:cs="Calibri Light"/>
          <w:noProof/>
          <w:sz w:val="22"/>
          <w:szCs w:val="22"/>
          <w:u w:val="none"/>
        </w:rPr>
      </w:pPr>
    </w:p>
    <w:sectPr w:rsidR="00D905AB" w:rsidSect="0074369B">
      <w:headerReference w:type="default" r:id="rId7"/>
      <w:pgSz w:w="11907" w:h="16840" w:code="9"/>
      <w:pgMar w:top="1440" w:right="1080" w:bottom="1440" w:left="1080" w:header="428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7A3E" w14:textId="77777777" w:rsidR="00960310" w:rsidRDefault="00960310">
      <w:r>
        <w:separator/>
      </w:r>
    </w:p>
  </w:endnote>
  <w:endnote w:type="continuationSeparator" w:id="0">
    <w:p w14:paraId="3C3333A2" w14:textId="77777777" w:rsidR="00960310" w:rsidRDefault="009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3121E" w14:textId="77777777" w:rsidR="00960310" w:rsidRDefault="00960310">
      <w:r>
        <w:separator/>
      </w:r>
    </w:p>
  </w:footnote>
  <w:footnote w:type="continuationSeparator" w:id="0">
    <w:p w14:paraId="49824BF7" w14:textId="77777777" w:rsidR="00960310" w:rsidRDefault="0096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1"/>
      <w:gridCol w:w="3487"/>
      <w:gridCol w:w="4339"/>
    </w:tblGrid>
    <w:tr w:rsidR="00974D94" w14:paraId="165713AF" w14:textId="77777777" w:rsidTr="00C34C15">
      <w:trPr>
        <w:trHeight w:val="842"/>
      </w:trPr>
      <w:tc>
        <w:tcPr>
          <w:tcW w:w="1951" w:type="dxa"/>
        </w:tcPr>
        <w:p w14:paraId="44009DA8" w14:textId="77777777" w:rsidR="00974D94" w:rsidRDefault="00974D94" w:rsidP="00974D94">
          <w:pPr>
            <w:tabs>
              <w:tab w:val="left" w:pos="1276"/>
            </w:tabs>
          </w:pPr>
        </w:p>
      </w:tc>
      <w:tc>
        <w:tcPr>
          <w:tcW w:w="3544" w:type="dxa"/>
        </w:tcPr>
        <w:p w14:paraId="66ACFCD6" w14:textId="77777777" w:rsidR="00974D94" w:rsidRDefault="00974D94" w:rsidP="00974D94">
          <w:pPr>
            <w:tabs>
              <w:tab w:val="left" w:pos="1276"/>
            </w:tabs>
          </w:pPr>
        </w:p>
      </w:tc>
      <w:tc>
        <w:tcPr>
          <w:tcW w:w="4392" w:type="dxa"/>
        </w:tcPr>
        <w:p w14:paraId="156C9089" w14:textId="77777777" w:rsidR="00974D94" w:rsidRDefault="00974D94" w:rsidP="00974D94">
          <w:pPr>
            <w:tabs>
              <w:tab w:val="left" w:pos="1276"/>
            </w:tabs>
            <w:spacing w:line="240" w:lineRule="auto"/>
            <w:jc w:val="center"/>
            <w:rPr>
              <w:rFonts w:ascii="Calibri Light" w:hAnsi="Calibri Light" w:cs="Calibri Light"/>
              <w:b/>
            </w:rPr>
          </w:pPr>
        </w:p>
        <w:p w14:paraId="00F195BD" w14:textId="77777777" w:rsidR="00F00880" w:rsidRDefault="00F00880" w:rsidP="00974D94">
          <w:pPr>
            <w:tabs>
              <w:tab w:val="left" w:pos="1276"/>
            </w:tabs>
            <w:jc w:val="center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  <w:b/>
            </w:rPr>
            <w:t>Formulário de submissão</w:t>
          </w:r>
        </w:p>
        <w:p w14:paraId="4F0A2F74" w14:textId="77777777" w:rsidR="003A53BD" w:rsidRDefault="003A53BD" w:rsidP="00974D94">
          <w:pPr>
            <w:tabs>
              <w:tab w:val="left" w:pos="1276"/>
            </w:tabs>
            <w:jc w:val="center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  <w:b/>
            </w:rPr>
            <w:t>Anexo A</w:t>
          </w:r>
        </w:p>
        <w:p w14:paraId="54CB4D08" w14:textId="77777777" w:rsidR="00974D94" w:rsidRPr="00B8447F" w:rsidRDefault="003A53BD" w:rsidP="00974D94">
          <w:pPr>
            <w:tabs>
              <w:tab w:val="left" w:pos="1276"/>
            </w:tabs>
            <w:jc w:val="center"/>
            <w:rPr>
              <w:rFonts w:ascii="Calibri Light" w:hAnsi="Calibri Light" w:cs="Calibri Light"/>
              <w:b/>
            </w:rPr>
          </w:pPr>
          <w:r>
            <w:rPr>
              <w:rFonts w:ascii="Calibri Light" w:hAnsi="Calibri Light" w:cs="Calibri Light"/>
              <w:b/>
            </w:rPr>
            <w:t>CE-APMGF</w:t>
          </w:r>
        </w:p>
      </w:tc>
    </w:tr>
  </w:tbl>
  <w:p w14:paraId="259AEA02" w14:textId="77777777" w:rsidR="00FA1484" w:rsidRPr="00CB5681" w:rsidRDefault="00FA1484" w:rsidP="00CB56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B"/>
    <w:rsid w:val="00002805"/>
    <w:rsid w:val="00010473"/>
    <w:rsid w:val="0001200F"/>
    <w:rsid w:val="000135DA"/>
    <w:rsid w:val="00024C56"/>
    <w:rsid w:val="00026030"/>
    <w:rsid w:val="000476D4"/>
    <w:rsid w:val="00050F4C"/>
    <w:rsid w:val="00052071"/>
    <w:rsid w:val="000525D3"/>
    <w:rsid w:val="00053EA8"/>
    <w:rsid w:val="00070AAB"/>
    <w:rsid w:val="00093291"/>
    <w:rsid w:val="000941A6"/>
    <w:rsid w:val="00096096"/>
    <w:rsid w:val="000A7E9D"/>
    <w:rsid w:val="000B26AC"/>
    <w:rsid w:val="000C68CC"/>
    <w:rsid w:val="000C74D5"/>
    <w:rsid w:val="000D04A4"/>
    <w:rsid w:val="000D411C"/>
    <w:rsid w:val="000D4D6D"/>
    <w:rsid w:val="000D520B"/>
    <w:rsid w:val="000D7904"/>
    <w:rsid w:val="000E712C"/>
    <w:rsid w:val="000F0284"/>
    <w:rsid w:val="000F7057"/>
    <w:rsid w:val="00112D02"/>
    <w:rsid w:val="001669EE"/>
    <w:rsid w:val="0016721A"/>
    <w:rsid w:val="001835EE"/>
    <w:rsid w:val="001A3264"/>
    <w:rsid w:val="001B0A2D"/>
    <w:rsid w:val="001B239C"/>
    <w:rsid w:val="001C2A09"/>
    <w:rsid w:val="001C6CBC"/>
    <w:rsid w:val="00201025"/>
    <w:rsid w:val="0020541F"/>
    <w:rsid w:val="00233D40"/>
    <w:rsid w:val="00235D5A"/>
    <w:rsid w:val="00243820"/>
    <w:rsid w:val="002661A2"/>
    <w:rsid w:val="00280ADA"/>
    <w:rsid w:val="002957EB"/>
    <w:rsid w:val="002C2BEB"/>
    <w:rsid w:val="002C3519"/>
    <w:rsid w:val="002D0498"/>
    <w:rsid w:val="002D148D"/>
    <w:rsid w:val="002D73E2"/>
    <w:rsid w:val="002F67A2"/>
    <w:rsid w:val="002F7C68"/>
    <w:rsid w:val="00314004"/>
    <w:rsid w:val="00327281"/>
    <w:rsid w:val="00332F54"/>
    <w:rsid w:val="00337E0D"/>
    <w:rsid w:val="00351DB5"/>
    <w:rsid w:val="0035376E"/>
    <w:rsid w:val="003760CA"/>
    <w:rsid w:val="003838C4"/>
    <w:rsid w:val="003A53BD"/>
    <w:rsid w:val="003C36EE"/>
    <w:rsid w:val="003E0970"/>
    <w:rsid w:val="003E23EC"/>
    <w:rsid w:val="003E3369"/>
    <w:rsid w:val="004023C1"/>
    <w:rsid w:val="00415960"/>
    <w:rsid w:val="0046314E"/>
    <w:rsid w:val="004648A0"/>
    <w:rsid w:val="00475EB5"/>
    <w:rsid w:val="00475FFB"/>
    <w:rsid w:val="004A20A4"/>
    <w:rsid w:val="004A5B15"/>
    <w:rsid w:val="004F64E9"/>
    <w:rsid w:val="005066F8"/>
    <w:rsid w:val="00506AA0"/>
    <w:rsid w:val="00506AE1"/>
    <w:rsid w:val="00514B2E"/>
    <w:rsid w:val="00516612"/>
    <w:rsid w:val="00527D88"/>
    <w:rsid w:val="00543B48"/>
    <w:rsid w:val="00576DF0"/>
    <w:rsid w:val="00580CBA"/>
    <w:rsid w:val="005A6C85"/>
    <w:rsid w:val="005C1E39"/>
    <w:rsid w:val="005C3436"/>
    <w:rsid w:val="005C59BF"/>
    <w:rsid w:val="00602380"/>
    <w:rsid w:val="00604C11"/>
    <w:rsid w:val="00617A5F"/>
    <w:rsid w:val="006600CB"/>
    <w:rsid w:val="00662076"/>
    <w:rsid w:val="006766EE"/>
    <w:rsid w:val="006C76E6"/>
    <w:rsid w:val="006E6BDE"/>
    <w:rsid w:val="006F4333"/>
    <w:rsid w:val="00702FBD"/>
    <w:rsid w:val="0072707E"/>
    <w:rsid w:val="007305AB"/>
    <w:rsid w:val="0074369B"/>
    <w:rsid w:val="00744A5F"/>
    <w:rsid w:val="007621B5"/>
    <w:rsid w:val="00764347"/>
    <w:rsid w:val="00775E05"/>
    <w:rsid w:val="00786C18"/>
    <w:rsid w:val="0079526F"/>
    <w:rsid w:val="007A1F81"/>
    <w:rsid w:val="007A23E7"/>
    <w:rsid w:val="007E0B96"/>
    <w:rsid w:val="007E6031"/>
    <w:rsid w:val="008018A0"/>
    <w:rsid w:val="00811964"/>
    <w:rsid w:val="0082116B"/>
    <w:rsid w:val="00826798"/>
    <w:rsid w:val="00854361"/>
    <w:rsid w:val="00873294"/>
    <w:rsid w:val="0087384B"/>
    <w:rsid w:val="00877510"/>
    <w:rsid w:val="008800F8"/>
    <w:rsid w:val="00881185"/>
    <w:rsid w:val="00886516"/>
    <w:rsid w:val="00892235"/>
    <w:rsid w:val="0089710A"/>
    <w:rsid w:val="008A3E1B"/>
    <w:rsid w:val="008C04DC"/>
    <w:rsid w:val="008C439D"/>
    <w:rsid w:val="008C491D"/>
    <w:rsid w:val="008F07F8"/>
    <w:rsid w:val="008F12D9"/>
    <w:rsid w:val="00914504"/>
    <w:rsid w:val="00951D80"/>
    <w:rsid w:val="00960310"/>
    <w:rsid w:val="00960F51"/>
    <w:rsid w:val="00974D94"/>
    <w:rsid w:val="00990206"/>
    <w:rsid w:val="009A4DF2"/>
    <w:rsid w:val="009C5A5C"/>
    <w:rsid w:val="009D25C4"/>
    <w:rsid w:val="009E4EE5"/>
    <w:rsid w:val="009E5F4B"/>
    <w:rsid w:val="00A13ABD"/>
    <w:rsid w:val="00A44E4D"/>
    <w:rsid w:val="00A56264"/>
    <w:rsid w:val="00A67117"/>
    <w:rsid w:val="00A746E2"/>
    <w:rsid w:val="00A82870"/>
    <w:rsid w:val="00A90DF8"/>
    <w:rsid w:val="00AF4B70"/>
    <w:rsid w:val="00B008C0"/>
    <w:rsid w:val="00B14EC8"/>
    <w:rsid w:val="00B34F16"/>
    <w:rsid w:val="00B50FB2"/>
    <w:rsid w:val="00B559E6"/>
    <w:rsid w:val="00BB3706"/>
    <w:rsid w:val="00BB5EC2"/>
    <w:rsid w:val="00BD286E"/>
    <w:rsid w:val="00BE6669"/>
    <w:rsid w:val="00BE7F25"/>
    <w:rsid w:val="00BF05DF"/>
    <w:rsid w:val="00C17F71"/>
    <w:rsid w:val="00C67997"/>
    <w:rsid w:val="00CA597B"/>
    <w:rsid w:val="00CB5681"/>
    <w:rsid w:val="00CC2A16"/>
    <w:rsid w:val="00CC2AAE"/>
    <w:rsid w:val="00CC4AE3"/>
    <w:rsid w:val="00CF5E25"/>
    <w:rsid w:val="00CF73AE"/>
    <w:rsid w:val="00D65625"/>
    <w:rsid w:val="00D77E1C"/>
    <w:rsid w:val="00D83755"/>
    <w:rsid w:val="00D905AB"/>
    <w:rsid w:val="00DA334D"/>
    <w:rsid w:val="00DC4361"/>
    <w:rsid w:val="00DC65E7"/>
    <w:rsid w:val="00DD0603"/>
    <w:rsid w:val="00DD0993"/>
    <w:rsid w:val="00DD16EF"/>
    <w:rsid w:val="00E02841"/>
    <w:rsid w:val="00E07BF9"/>
    <w:rsid w:val="00E10E77"/>
    <w:rsid w:val="00E16430"/>
    <w:rsid w:val="00E16BA4"/>
    <w:rsid w:val="00E17373"/>
    <w:rsid w:val="00E20449"/>
    <w:rsid w:val="00E27ED4"/>
    <w:rsid w:val="00E464C5"/>
    <w:rsid w:val="00E509A1"/>
    <w:rsid w:val="00E51B43"/>
    <w:rsid w:val="00E66CC7"/>
    <w:rsid w:val="00EA591D"/>
    <w:rsid w:val="00EE4552"/>
    <w:rsid w:val="00EF4201"/>
    <w:rsid w:val="00EF7BCB"/>
    <w:rsid w:val="00F00880"/>
    <w:rsid w:val="00F01B4A"/>
    <w:rsid w:val="00F05538"/>
    <w:rsid w:val="00F42A01"/>
    <w:rsid w:val="00F63394"/>
    <w:rsid w:val="00F72096"/>
    <w:rsid w:val="00F75AB3"/>
    <w:rsid w:val="00F83ADE"/>
    <w:rsid w:val="00FA08DF"/>
    <w:rsid w:val="00FA1484"/>
    <w:rsid w:val="00FA4619"/>
    <w:rsid w:val="00FB2211"/>
    <w:rsid w:val="00FC5504"/>
    <w:rsid w:val="00FE5491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3276D"/>
  <w15:docId w15:val="{72A36C62-357E-4466-9F1B-D4A509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0"/>
    <w:pPr>
      <w:spacing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15960"/>
    <w:pPr>
      <w:keepNext/>
      <w:spacing w:line="240" w:lineRule="auto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415960"/>
    <w:pPr>
      <w:keepNext/>
      <w:spacing w:line="240" w:lineRule="auto"/>
      <w:jc w:val="center"/>
      <w:outlineLvl w:val="1"/>
    </w:pPr>
    <w:rPr>
      <w:rFonts w:ascii="Book Antiqua" w:hAnsi="Book Antiqua"/>
      <w:b/>
      <w:sz w:val="28"/>
    </w:rPr>
  </w:style>
  <w:style w:type="paragraph" w:styleId="Ttulo3">
    <w:name w:val="heading 3"/>
    <w:basedOn w:val="Normal"/>
    <w:next w:val="Normal"/>
    <w:qFormat/>
    <w:rsid w:val="00EF42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4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59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596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ter"/>
    <w:qFormat/>
    <w:rsid w:val="00415960"/>
    <w:pPr>
      <w:jc w:val="center"/>
    </w:pPr>
    <w:rPr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415960"/>
    <w:pPr>
      <w:spacing w:line="360" w:lineRule="auto"/>
      <w:jc w:val="center"/>
    </w:pPr>
  </w:style>
  <w:style w:type="paragraph" w:styleId="Subttulo">
    <w:name w:val="Subtitle"/>
    <w:basedOn w:val="Normal"/>
    <w:qFormat/>
    <w:rsid w:val="00415960"/>
    <w:pPr>
      <w:spacing w:line="240" w:lineRule="auto"/>
      <w:ind w:hanging="426"/>
    </w:pPr>
    <w:rPr>
      <w:b/>
      <w:i/>
      <w:sz w:val="22"/>
    </w:rPr>
  </w:style>
  <w:style w:type="paragraph" w:styleId="Corpodetexto2">
    <w:name w:val="Body Text 2"/>
    <w:basedOn w:val="Normal"/>
    <w:rsid w:val="00415960"/>
    <w:pPr>
      <w:spacing w:line="240" w:lineRule="auto"/>
    </w:pPr>
    <w:rPr>
      <w:sz w:val="20"/>
    </w:rPr>
  </w:style>
  <w:style w:type="paragraph" w:styleId="Textodebalo">
    <w:name w:val="Balloon Text"/>
    <w:basedOn w:val="Normal"/>
    <w:semiHidden/>
    <w:rsid w:val="0088118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ter">
    <w:name w:val="Título Caráter"/>
    <w:basedOn w:val="Tipodeletrapredefinidodopargrafo"/>
    <w:link w:val="Ttulo"/>
    <w:rsid w:val="00E66CC7"/>
    <w:rPr>
      <w:rFonts w:ascii="Arial" w:hAnsi="Arial"/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ENSAIO CLÍNICO</vt:lpstr>
      <vt:lpstr>ENSAIO CLÍNICO</vt:lpstr>
    </vt:vector>
  </TitlesOfParts>
  <Company>HUC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ENSAIO CLÍNICO</dc:title>
  <dc:creator>Dep Ed Inv</dc:creator>
  <cp:lastModifiedBy>Gil Correia</cp:lastModifiedBy>
  <cp:revision>6</cp:revision>
  <cp:lastPrinted>2019-10-02T15:07:00Z</cp:lastPrinted>
  <dcterms:created xsi:type="dcterms:W3CDTF">2025-01-15T09:21:00Z</dcterms:created>
  <dcterms:modified xsi:type="dcterms:W3CDTF">2025-03-07T01:00:00Z</dcterms:modified>
</cp:coreProperties>
</file>